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D3D1F" w14:textId="179C23D4" w:rsidR="00596EE3" w:rsidRPr="00596EE3" w:rsidRDefault="00596EE3" w:rsidP="0086672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</w:pPr>
      <w:r w:rsidRPr="00596EE3"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lang w:eastAsia="en-CA"/>
        </w:rPr>
        <w:t>TDSB</w:t>
      </w:r>
      <w:r w:rsidRPr="00596EE3"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குடும்பத்தின</w:t>
      </w:r>
      <w:r w:rsidR="00777D21"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ர்</w:t>
      </w:r>
      <w:r w:rsidR="00777D21"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அனைவருக்கும்</w:t>
      </w:r>
      <w:r w:rsidRPr="00596EE3"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cs/>
          <w:lang w:eastAsia="en-CA" w:bidi="ta-IN"/>
        </w:rPr>
        <w:t>,</w:t>
      </w:r>
    </w:p>
    <w:p w14:paraId="6DC3208C" w14:textId="77777777" w:rsidR="0086672F" w:rsidRPr="00596EE3" w:rsidRDefault="0086672F" w:rsidP="0086672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CA"/>
        </w:rPr>
      </w:pPr>
      <w:r w:rsidRPr="00596EE3"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lang w:eastAsia="en-CA"/>
        </w:rPr>
        <w:t> </w:t>
      </w:r>
    </w:p>
    <w:p w14:paraId="4690C5B8" w14:textId="788C2FE8" w:rsidR="00596EE3" w:rsidRPr="00596EE3" w:rsidRDefault="00596EE3" w:rsidP="0086672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CA" w:bidi="ta-IN"/>
        </w:rPr>
      </w:pPr>
      <w:r w:rsidRPr="00596EE3"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lang w:eastAsia="en-CA"/>
        </w:rPr>
        <w:t xml:space="preserve">2021-22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கல்வியாண்டில்</w:t>
      </w:r>
      <w:r w:rsidR="00AE3842"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நேரில் கற்பதற்கும் மெய்நிகர்</w:t>
      </w:r>
      <w:r w:rsidR="00AE3842"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</w:t>
      </w:r>
      <w:bookmarkStart w:id="0" w:name="_GoBack"/>
      <w:bookmarkEnd w:id="0"/>
      <w:r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cs/>
          <w:lang w:eastAsia="en-CA" w:bidi="ta-IN"/>
        </w:rPr>
        <w:t>முறையில் கற்பதற்கு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மான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தெரிவுகளை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க்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கல்விச் சபைகள்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வழங்குமென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ஒன்ராறியோ அரசாங்கம்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அண்மையில்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அறிவித்திருந்தது.</w:t>
      </w:r>
    </w:p>
    <w:p w14:paraId="1C0DC2B3" w14:textId="77777777" w:rsidR="0086672F" w:rsidRPr="00596EE3" w:rsidRDefault="0086672F" w:rsidP="0086672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CA"/>
        </w:rPr>
      </w:pPr>
    </w:p>
    <w:p w14:paraId="47387A90" w14:textId="77F75836" w:rsidR="0086672F" w:rsidRDefault="00596EE3" w:rsidP="008A7CB9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en-CA" w:bidi="ta-IN"/>
        </w:rPr>
      </w:pP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இதனைக்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கரு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த்தில்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கொண்டு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,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</w:t>
      </w:r>
      <w:r w:rsidR="00A34EF2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இணையத்திலுள்ள</w:t>
      </w:r>
      <w:r w:rsidR="00A34EF2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8A7CB9" w:rsidRPr="008A7CB9">
        <w:rPr>
          <w:rFonts w:ascii="Arial Unicode MS" w:eastAsia="Arial Unicode MS" w:hAnsi="Arial Unicode MS" w:cs="Arial Unicode MS" w:hint="cs"/>
          <w:b/>
          <w:bCs/>
          <w:color w:val="000000"/>
          <w:sz w:val="24"/>
          <w:szCs w:val="24"/>
          <w:cs/>
          <w:lang w:eastAsia="en-CA" w:bidi="ta-IN"/>
        </w:rPr>
        <w:t>நேரில்</w:t>
      </w:r>
      <w:r w:rsidR="008A7CB9" w:rsidRPr="008A7CB9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cs/>
          <w:lang w:eastAsia="en-CA" w:bidi="ta-IN"/>
        </w:rPr>
        <w:t xml:space="preserve"> அல்லது </w:t>
      </w:r>
      <w:r w:rsidR="008A7CB9" w:rsidRPr="008A7CB9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மெய்நிகர் முறையில் </w:t>
      </w:r>
      <w:r w:rsidR="008A7CB9" w:rsidRPr="008A7CB9">
        <w:rPr>
          <w:rFonts w:ascii="Arial Unicode MS" w:eastAsia="Arial Unicode MS" w:hAnsi="Arial Unicode MS" w:cs="Arial Unicode MS" w:hint="cs"/>
          <w:b/>
          <w:bCs/>
          <w:color w:val="000000"/>
          <w:sz w:val="24"/>
          <w:szCs w:val="24"/>
          <w:shd w:val="clear" w:color="auto" w:fill="FFFFFF"/>
          <w:cs/>
          <w:lang w:eastAsia="en-CA" w:bidi="ta-IN"/>
        </w:rPr>
        <w:t>கற்பதற்கான</w:t>
      </w:r>
      <w:r w:rsidR="008A7CB9" w:rsidRPr="008A7CB9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தெரிவுப் படிவத்தை </w:t>
      </w:r>
      <w:r w:rsidR="008A7CB9" w:rsidRPr="008A7CB9"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ஆகஸ்ட்</w:t>
      </w:r>
      <w:r w:rsidR="008A7CB9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</w:t>
      </w:r>
      <w:r w:rsidR="008A7CB9" w:rsidRPr="008A7CB9"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நடுப்பகுதியில்</w:t>
      </w:r>
      <w:r w:rsidR="008A7CB9">
        <w:rPr>
          <w:rFonts w:ascii="Arial Unicode MS" w:eastAsia="Arial Unicode MS" w:hAnsi="Arial Unicode MS" w:cs="Arial Unicode MS"/>
          <w:b/>
          <w:bCs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</w:t>
      </w:r>
      <w:r w:rsidR="008A7CB9" w:rsidRPr="008A7CB9"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பூ</w:t>
      </w:r>
      <w:r w:rsidR="008A7CB9"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ர்த்திசெய்யுமாறு</w:t>
      </w:r>
      <w:r w:rsidR="008A7CB9"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</w:t>
      </w:r>
      <w:r w:rsidRPr="00D07AE6">
        <w:rPr>
          <w:rFonts w:ascii="Arial Unicode MS" w:eastAsia="Arial Unicode MS" w:hAnsi="Arial Unicode MS" w:cs="Arial Unicode MS"/>
          <w:sz w:val="24"/>
          <w:szCs w:val="24"/>
          <w:cs/>
          <w:lang w:bidi="ta-IN"/>
        </w:rPr>
        <w:t>ரொறன்ரோ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மாவட்ட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கல்விச் ச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பை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8A7CB9">
        <w:rPr>
          <w:rFonts w:ascii="Arial Unicode MS" w:eastAsia="Arial Unicode MS" w:hAnsi="Arial Unicode MS" w:cs="Arial Unicode MS" w:hint="cs"/>
          <w:color w:val="000000"/>
          <w:sz w:val="24"/>
          <w:szCs w:val="24"/>
          <w:shd w:val="clear" w:color="auto" w:fill="FFFFFF"/>
          <w:cs/>
          <w:lang w:eastAsia="en-CA" w:bidi="ta-IN"/>
        </w:rPr>
        <w:t>குடும்பத்தினரைக் கேட்க</w:t>
      </w:r>
      <w:r w:rsidR="008A7CB9">
        <w:rPr>
          <w:rFonts w:ascii="Arial Unicode MS" w:eastAsia="Arial Unicode MS" w:hAnsi="Arial Unicode MS" w:cs="Arial Unicode MS"/>
          <w:color w:val="000000"/>
          <w:sz w:val="24"/>
          <w:szCs w:val="24"/>
          <w:shd w:val="clear" w:color="auto" w:fill="FFFFFF"/>
          <w:cs/>
          <w:lang w:eastAsia="en-CA" w:bidi="ta-IN"/>
        </w:rPr>
        <w:t xml:space="preserve"> இருக்கின்றது.</w:t>
      </w:r>
    </w:p>
    <w:p w14:paraId="6BF109BE" w14:textId="77777777" w:rsidR="00596EE3" w:rsidRPr="00596EE3" w:rsidRDefault="00596EE3" w:rsidP="0086672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CA" w:bidi="ta-IN"/>
        </w:rPr>
      </w:pPr>
    </w:p>
    <w:p w14:paraId="3A3EF0C1" w14:textId="4EF83ED8" w:rsidR="00D11DF4" w:rsidRPr="00596EE3" w:rsidRDefault="00D11DF4" w:rsidP="0086672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CA" w:bidi="ta-IN"/>
        </w:rPr>
      </w:pP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அந்த</w:t>
      </w:r>
      <w:r w:rsidR="00FD2A13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நேரத்தில்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,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இந்த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நோய்ப்பரவல்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777D21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பற்றியும் 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பாடசாலைப் பணியாளர்கள்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மற்றும்</w:t>
      </w:r>
      <w:r w:rsid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மாணவர்களுக்கான </w:t>
      </w:r>
      <w:r w:rsidR="00FD2A13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தடுப்பூசிக</w:t>
      </w:r>
      <w:r w:rsidR="00FD2A13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val="en-US" w:eastAsia="en-CA" w:bidi="ta-IN"/>
        </w:rPr>
        <w:t>ள்</w:t>
      </w:r>
      <w:r w:rsidR="00FD2A13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பற்றிய</w:t>
      </w:r>
      <w:r w:rsidR="00DD2910" w:rsidRP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நிலை</w:t>
      </w:r>
      <w:r w:rsidR="00777D21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தொடர்பாகவும்</w:t>
      </w:r>
      <w:r w:rsidR="00777D21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புதுப்பிக்கப்பட்ட தகவல்கள்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குடும்பத்தினருக்குக் கிடைக்க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ப்பெறு</w:t>
      </w:r>
      <w:r w:rsidR="00777D21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ம்</w:t>
      </w:r>
      <w:r w:rsidR="00777D21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, </w:t>
      </w:r>
      <w:r w:rsidR="00777D21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அத்துடன்</w:t>
      </w:r>
      <w:r w:rsidR="00777D21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அவர்க</w:t>
      </w:r>
      <w:r w:rsidR="00777D21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ள்</w:t>
      </w:r>
      <w:r w:rsidR="00777D21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தகவலறி</w:t>
      </w:r>
      <w:r w:rsidR="00777D21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ந்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த</w:t>
      </w:r>
      <w:r w:rsidR="00777D21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தீர்மானம் 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ஒன்றை </w:t>
      </w:r>
      <w:r w:rsidR="003D1783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எடு</w:t>
      </w:r>
      <w:r w:rsidR="003D1783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க்கக்கூடிய</w:t>
      </w:r>
      <w:r w:rsidR="003D1783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ஒரு சிறந்த </w:t>
      </w:r>
      <w:r w:rsidR="00DD2910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நிலையில்</w:t>
      </w:r>
      <w:r w:rsid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இருப்பார்கள்.</w:t>
      </w:r>
      <w:r w:rsidR="00DD2910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பாடசாலையில்</w:t>
      </w:r>
      <w:r w:rsid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DD2910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நேரில்</w:t>
      </w:r>
      <w:r w:rsid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கல்வி</w:t>
      </w:r>
      <w:r w:rsidR="00136BB0">
        <w:rPr>
          <w:rFonts w:ascii="Arial Unicode MS" w:eastAsia="Arial Unicode MS" w:hAnsi="Arial Unicode MS" w:cs="Arial Unicode MS"/>
          <w:color w:val="000000"/>
          <w:sz w:val="24"/>
          <w:szCs w:val="24"/>
          <w:lang w:eastAsia="en-CA" w:bidi="ta-IN"/>
        </w:rPr>
        <w:t xml:space="preserve"> </w:t>
      </w:r>
      <w:r w:rsid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க</w:t>
      </w:r>
      <w:r w:rsidR="00DD2910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ற்றல்</w:t>
      </w:r>
      <w:r w:rsidR="00820FB9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தொடர்</w:t>
      </w:r>
      <w:r w:rsidR="00820FB9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பில்</w:t>
      </w:r>
      <w:r w:rsidR="00820FB9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சுகாதாரம்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மற்றும் பாதுகாப்பு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நடவடிக்கைகள்</w:t>
      </w:r>
      <w:r w:rsidR="00777D21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DD2910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பற்றிய</w:t>
      </w:r>
      <w:r w:rsidR="00DD291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FA7172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தகவல்களையும்</w:t>
      </w:r>
      <w:r w:rsidR="00FA7172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FA7172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சமகால</w:t>
      </w:r>
      <w:r w:rsidR="00820FB9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,</w:t>
      </w:r>
      <w:r w:rsidR="00FA7172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FA7172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மெய்நிகர்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முறைக்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820FB9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கற்றல் </w:t>
      </w:r>
      <w:r w:rsidR="00FA7172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எவ்வாறு </w:t>
      </w:r>
      <w:r w:rsidR="00820FB9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வழங்க</w:t>
      </w:r>
      <w:r w:rsidR="00FA7172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ப்படும் என்பது பற்றிய </w:t>
      </w:r>
      <w:r w:rsidR="00820FB9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கூடுதலான</w:t>
      </w:r>
      <w:r w:rsidR="008743FE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820FB9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விபரங்களை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யும்</w:t>
      </w:r>
      <w:r w:rsidR="00B36AB6" w:rsidRPr="00B36AB6">
        <w:rPr>
          <w:rFonts w:ascii="Arial Unicode MS" w:eastAsia="Arial Unicode MS" w:hAnsi="Arial Unicode MS" w:cs="Arial Unicode MS"/>
          <w:color w:val="FF0000"/>
          <w:sz w:val="24"/>
          <w:szCs w:val="24"/>
          <w:lang w:eastAsia="en-CA"/>
        </w:rPr>
        <w:t xml:space="preserve"> 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வழங்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</w:t>
      </w:r>
      <w:r w:rsidR="003D1783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க்கூடிய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820FB9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ஒரு சிறந்த 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நிலையி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ல்</w:t>
      </w:r>
      <w:r w:rsidR="00AE3842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</w:t>
      </w:r>
      <w:r w:rsidR="00AE3842" w:rsidRPr="00B36AB6">
        <w:rPr>
          <w:rFonts w:ascii="Arial Unicode MS" w:eastAsia="Arial Unicode MS" w:hAnsi="Arial Unicode MS" w:cs="Arial Unicode MS"/>
          <w:sz w:val="24"/>
          <w:szCs w:val="24"/>
          <w:lang w:eastAsia="en-CA"/>
        </w:rPr>
        <w:t>TDSB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FA7172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இருக்கும்</w:t>
      </w:r>
      <w:r w:rsidR="00FA7172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.</w:t>
      </w:r>
      <w:r w:rsidR="00DD2910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</w:t>
      </w:r>
    </w:p>
    <w:p w14:paraId="1829A87A" w14:textId="2DEE0A96" w:rsidR="0086672F" w:rsidRDefault="0086672F" w:rsidP="0086672F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en-CA"/>
        </w:rPr>
      </w:pPr>
    </w:p>
    <w:p w14:paraId="4B2069FE" w14:textId="6AC0C137" w:rsidR="00FA7172" w:rsidRPr="00596EE3" w:rsidRDefault="00FA7172" w:rsidP="0086672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CA" w:bidi="ta-IN"/>
        </w:rPr>
      </w:pPr>
      <w:r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தற்போது</w:t>
      </w:r>
      <w:r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 xml:space="preserve"> நடைமுறையில் இருக்கும் மெய்நிகர் பாடசாலைகள்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 xml:space="preserve"> </w:t>
      </w:r>
      <w:r w:rsidR="00820FB9"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(</w:t>
      </w:r>
      <w:r w:rsidR="0069718E"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ஆரம்பநிலை</w:t>
      </w:r>
      <w:r w:rsidR="0069718E"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 xml:space="preserve"> மற்றும் இரண்டாம்நிலை</w:t>
      </w:r>
      <w:r w:rsidR="0069718E"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 xml:space="preserve">) </w:t>
      </w:r>
      <w:r w:rsidRPr="00596EE3">
        <w:rPr>
          <w:rFonts w:ascii="Arial Unicode MS" w:eastAsia="Arial Unicode MS" w:hAnsi="Arial Unicode MS" w:cs="Arial Unicode MS"/>
          <w:color w:val="000000"/>
          <w:sz w:val="24"/>
          <w:szCs w:val="24"/>
          <w:lang w:eastAsia="en-CA"/>
        </w:rPr>
        <w:t>2021-22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</w:t>
      </w:r>
      <w:r w:rsidR="007731B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கல்வி</w:t>
      </w:r>
      <w:r w:rsidR="007731B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ஆண்டில் </w:t>
      </w:r>
      <w:r w:rsidR="0069718E">
        <w:rPr>
          <w:rFonts w:ascii="Arial Unicode MS" w:eastAsia="Arial Unicode MS" w:hAnsi="Arial Unicode MS" w:cs="Arial Unicode MS" w:hint="cs"/>
          <w:color w:val="000000"/>
          <w:sz w:val="24"/>
          <w:szCs w:val="24"/>
          <w:u w:val="single"/>
          <w:cs/>
          <w:lang w:eastAsia="en-CA" w:bidi="ta-IN"/>
        </w:rPr>
        <w:t>நடா</w:t>
      </w:r>
      <w:r w:rsidR="007731BD" w:rsidRPr="0069718E">
        <w:rPr>
          <w:rFonts w:ascii="Arial Unicode MS" w:eastAsia="Arial Unicode MS" w:hAnsi="Arial Unicode MS" w:cs="Arial Unicode MS" w:hint="cs"/>
          <w:color w:val="000000"/>
          <w:sz w:val="24"/>
          <w:szCs w:val="24"/>
          <w:u w:val="single"/>
          <w:cs/>
          <w:lang w:eastAsia="en-CA" w:bidi="ta-IN"/>
        </w:rPr>
        <w:t>த்தப்படமாட்டாது</w:t>
      </w:r>
      <w:r w:rsidR="007731B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.</w:t>
      </w:r>
      <w:r w:rsidR="007731B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 மெய்நிகர்</w:t>
      </w:r>
      <w:r w:rsidR="0069718E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</w:t>
      </w:r>
      <w:r w:rsidR="003D1783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முறைக்</w:t>
      </w:r>
      <w:r w:rsidR="003D1783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69718E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கற்றல் </w:t>
      </w:r>
      <w:r w:rsidR="0069718E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அவர்கள்</w:t>
      </w:r>
      <w:r w:rsidR="0069718E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கற்கும் </w:t>
      </w:r>
      <w:r w:rsidR="007731B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பாடசாலைகள் மூலம் </w:t>
      </w:r>
      <w:r w:rsidR="008743FE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வழங்கப்ப</w:t>
      </w:r>
      <w:r w:rsidR="007C396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டும், </w:t>
      </w:r>
      <w:r w:rsidR="003D1783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அத்</w:t>
      </w:r>
      <w:r w:rsidR="007731B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துடன்</w:t>
      </w:r>
      <w:r w:rsidR="00FA2187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</w:t>
      </w:r>
      <w:r w:rsidR="0069718E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அவர்களின்</w:t>
      </w:r>
      <w:r w:rsidR="0069718E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7731B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பாடசாலை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யிலுள்ள அல்லது ஒரு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பாடசாலை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த்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தொகுதியி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லுள்ள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7731B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ஆசிரியர்கள்</w:t>
      </w:r>
      <w:r w:rsidR="007731B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,</w:t>
      </w:r>
      <w:r w:rsidR="007731B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பணியாளர்கள்</w:t>
      </w:r>
      <w:r w:rsidR="0069718E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மற்றும்</w:t>
      </w:r>
      <w:r w:rsidR="0069718E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7731B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மாணவர்க</w:t>
      </w:r>
      <w:r w:rsidR="007731B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ளை</w:t>
      </w:r>
      <w:r w:rsidR="00B36AB6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7731B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உள்ளட</w:t>
      </w:r>
      <w:r w:rsidR="007731B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க்கிய</w:t>
      </w:r>
      <w:r w:rsidR="007731B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FA2187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சமகால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த்தில் நிகழும்</w:t>
      </w:r>
      <w:r w:rsidR="00FA2187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</w:t>
      </w:r>
      <w:r w:rsidR="00DD343A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இணையமூல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க்</w:t>
      </w:r>
      <w:r w:rsidR="00DD343A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கற்பித்தலை அது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உள்ள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ட</w:t>
      </w:r>
      <w:r w:rsidR="003023C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க்கியிருக்கு</w:t>
      </w:r>
      <w:r w:rsidR="003023C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ம்</w:t>
      </w:r>
      <w:r w:rsidR="00FA2187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.</w:t>
      </w:r>
      <w:r w:rsidR="00FA2187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</w:t>
      </w:r>
      <w:r w:rsidR="007731B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Pr="00596EE3">
        <w:rPr>
          <w:rFonts w:ascii="Arial Unicode MS" w:eastAsia="Arial Unicode MS" w:hAnsi="Arial Unicode MS" w:cs="Arial Unicode MS"/>
          <w:color w:val="000000"/>
          <w:sz w:val="24"/>
          <w:szCs w:val="24"/>
          <w:lang w:eastAsia="en-CA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 xml:space="preserve"> </w:t>
      </w:r>
    </w:p>
    <w:p w14:paraId="113104A0" w14:textId="77777777" w:rsidR="0086672F" w:rsidRPr="00596EE3" w:rsidRDefault="0086672F" w:rsidP="0086672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CA"/>
        </w:rPr>
      </w:pPr>
    </w:p>
    <w:p w14:paraId="62FD4104" w14:textId="28DEEABF" w:rsidR="00DD343A" w:rsidRPr="00402FCE" w:rsidRDefault="00402FCE" w:rsidP="0081149D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</w:pPr>
      <w:r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இந்த</w:t>
      </w:r>
      <w:r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 xml:space="preserve"> நோய்த்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தொற்றிலிருந்து</w:t>
      </w:r>
      <w:r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 xml:space="preserve"> படிப்படியாக </w:t>
      </w:r>
      <w:r w:rsidR="00073F2D"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மீளுவதற்கு</w:t>
      </w:r>
      <w:r w:rsidR="00073F2D"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 xml:space="preserve">நாங்கள் </w:t>
      </w:r>
      <w:r w:rsidR="003D1783"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>திட்டமிட்டுக்கொண்டிரு</w:t>
      </w:r>
      <w:r w:rsidR="003D1783"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க்கும்போது</w:t>
      </w:r>
      <w:r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 xml:space="preserve">, </w:t>
      </w:r>
      <w:r w:rsidR="007C396F"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செப்ரெ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ம்பர்</w:t>
      </w:r>
      <w:r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lang w:val="en-US" w:eastAsia="en-CA" w:bidi="ta-IN"/>
        </w:rPr>
        <w:t xml:space="preserve">2021 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val="en-US" w:eastAsia="en-CA" w:bidi="ta-IN"/>
        </w:rPr>
        <w:t>இல்</w:t>
      </w:r>
      <w:r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  <w:t xml:space="preserve"> 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val="en-US" w:eastAsia="en-CA" w:bidi="ta-IN"/>
        </w:rPr>
        <w:t>எல்லா</w:t>
      </w:r>
      <w:r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  <w:t xml:space="preserve"> மாணவர்களையும் 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val="en-US" w:eastAsia="en-CA" w:bidi="ta-IN"/>
        </w:rPr>
        <w:t>அவர்களுடைய</w:t>
      </w:r>
      <w:r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  <w:t xml:space="preserve"> </w:t>
      </w:r>
      <w:r w:rsidR="003D1783"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  <w:t>பாடசாலைக</w:t>
      </w:r>
      <w:r w:rsidR="003D1783">
        <w:rPr>
          <w:rFonts w:ascii="Arial Unicode MS" w:eastAsia="Arial Unicode MS" w:hAnsi="Arial Unicode MS" w:cs="Arial Unicode MS" w:hint="cs"/>
          <w:sz w:val="24"/>
          <w:szCs w:val="24"/>
          <w:cs/>
          <w:lang w:val="en-US" w:eastAsia="en-CA" w:bidi="ta-IN"/>
        </w:rPr>
        <w:t>ளுடன்</w:t>
      </w:r>
      <w:r w:rsidR="003D1783"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  <w:t xml:space="preserve"> </w:t>
      </w:r>
      <w:r w:rsidR="003D1783">
        <w:rPr>
          <w:rFonts w:ascii="Arial Unicode MS" w:eastAsia="Arial Unicode MS" w:hAnsi="Arial Unicode MS" w:cs="Arial Unicode MS" w:hint="cs"/>
          <w:sz w:val="24"/>
          <w:szCs w:val="24"/>
          <w:cs/>
          <w:lang w:val="en-US" w:eastAsia="en-CA" w:bidi="ta-IN"/>
        </w:rPr>
        <w:t xml:space="preserve">மீளவும் </w:t>
      </w:r>
      <w:r w:rsidR="003D1783"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  <w:t>இணை</w:t>
      </w:r>
      <w:r w:rsidR="00B637C2">
        <w:rPr>
          <w:rFonts w:ascii="Arial Unicode MS" w:eastAsia="Arial Unicode MS" w:hAnsi="Arial Unicode MS" w:cs="Arial Unicode MS" w:hint="cs"/>
          <w:sz w:val="24"/>
          <w:szCs w:val="24"/>
          <w:cs/>
          <w:lang w:val="en-US" w:eastAsia="en-CA" w:bidi="ta-IN"/>
        </w:rPr>
        <w:t>க்கலாமென</w:t>
      </w:r>
      <w:r w:rsidR="003D1783"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  <w:t xml:space="preserve">நாங்கள் </w:t>
      </w:r>
      <w:r w:rsidR="00073F2D">
        <w:rPr>
          <w:rFonts w:ascii="Arial Unicode MS" w:eastAsia="Arial Unicode MS" w:hAnsi="Arial Unicode MS" w:cs="Arial Unicode MS" w:hint="cs"/>
          <w:sz w:val="24"/>
          <w:szCs w:val="24"/>
          <w:cs/>
          <w:lang w:val="en-US" w:eastAsia="en-CA" w:bidi="ta-IN"/>
        </w:rPr>
        <w:t>எதி</w:t>
      </w:r>
      <w:r w:rsidR="00B637C2">
        <w:rPr>
          <w:rFonts w:ascii="Arial Unicode MS" w:eastAsia="Arial Unicode MS" w:hAnsi="Arial Unicode MS" w:cs="Arial Unicode MS" w:hint="cs"/>
          <w:sz w:val="24"/>
          <w:szCs w:val="24"/>
          <w:cs/>
          <w:lang w:val="en-US" w:eastAsia="en-CA" w:bidi="ta-IN"/>
        </w:rPr>
        <w:t>ர்</w:t>
      </w:r>
      <w:r w:rsidR="00073F2D">
        <w:rPr>
          <w:rFonts w:ascii="Arial Unicode MS" w:eastAsia="Arial Unicode MS" w:hAnsi="Arial Unicode MS" w:cs="Arial Unicode MS" w:hint="cs"/>
          <w:sz w:val="24"/>
          <w:szCs w:val="24"/>
          <w:cs/>
          <w:lang w:val="en-US" w:eastAsia="en-CA" w:bidi="ta-IN"/>
        </w:rPr>
        <w:t>பார்க்</w:t>
      </w:r>
      <w:r w:rsidR="00073F2D"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  <w:t>கி</w:t>
      </w:r>
      <w:r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  <w:t>றோம்.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val="en-US" w:eastAsia="en-CA" w:bidi="ta-IN"/>
        </w:rPr>
        <w:t xml:space="preserve">  ஆகஸ்ட்</w:t>
      </w:r>
      <w:r w:rsidR="0081149D">
        <w:rPr>
          <w:rFonts w:ascii="Arial Unicode MS" w:eastAsia="Arial Unicode MS" w:hAnsi="Arial Unicode MS" w:cs="Arial Unicode MS"/>
          <w:sz w:val="24"/>
          <w:szCs w:val="24"/>
          <w:cs/>
          <w:lang w:val="en-US" w:eastAsia="en-CA" w:bidi="ta-IN"/>
        </w:rPr>
        <w:t xml:space="preserve"> நடுப்பகுதியில், </w:t>
      </w:r>
      <w:r w:rsidR="0081149D" w:rsidRPr="00596EE3">
        <w:rPr>
          <w:rFonts w:ascii="Arial Unicode MS" w:eastAsia="Arial Unicode MS" w:hAnsi="Arial Unicode MS" w:cs="Arial Unicode MS"/>
          <w:color w:val="000000"/>
          <w:sz w:val="24"/>
          <w:szCs w:val="24"/>
          <w:lang w:eastAsia="en-CA"/>
        </w:rPr>
        <w:t>TDSB</w:t>
      </w:r>
      <w:r w:rsidR="0081149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பணியாளர்கள்</w:t>
      </w:r>
      <w:r w:rsidR="0081149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,</w:t>
      </w:r>
      <w:r w:rsidR="0081149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மாணவர்கள்</w:t>
      </w:r>
      <w:r w:rsidR="0081149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மற்றும் குடும்பத்</w:t>
      </w:r>
      <w:r w:rsidR="00073F2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தவர்களுக்கு</w:t>
      </w:r>
      <w:r w:rsidR="00073F2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81149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அதிக</w:t>
      </w:r>
      <w:r w:rsidR="0081149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அளவில் தடுப்பூசி கிடைத்துவிடும் என நாங்கள் எதிர்பார்ப்பதுடன்</w:t>
      </w:r>
      <w:r w:rsidR="00073F2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, </w:t>
      </w:r>
      <w:r w:rsidR="0081149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073F2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அதிகளவிலான</w:t>
      </w:r>
      <w:r w:rsidR="00073F2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81149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குடும்பங்கள் </w:t>
      </w:r>
      <w:r w:rsidR="003D1783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நேரில் கற்றலைத் </w:t>
      </w:r>
      <w:r w:rsidR="0081149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தேர்ந்தெடுப்பார்கள் என</w:t>
      </w:r>
      <w:r w:rsidR="00073F2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வும்</w:t>
      </w:r>
      <w:r w:rsidR="00073F2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81149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நாங்கள் எதிர்பார்க்கின்றோம்.</w:t>
      </w:r>
    </w:p>
    <w:p w14:paraId="1358B0D9" w14:textId="77777777" w:rsidR="0086672F" w:rsidRPr="00596EE3" w:rsidRDefault="0086672F" w:rsidP="0086672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CA"/>
        </w:rPr>
      </w:pPr>
    </w:p>
    <w:p w14:paraId="2A48BD4E" w14:textId="6E2D6EBA" w:rsidR="0086672F" w:rsidRPr="00596EE3" w:rsidRDefault="00073F2D" w:rsidP="00B90B6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CA" w:bidi="ta-IN"/>
        </w:rPr>
      </w:pP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lastRenderedPageBreak/>
        <w:t>நே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ரில்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81149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மற்றும் மெய்நிகர்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முறையில்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கற்பதற்கான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8D6936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தெரிவுப்</w:t>
      </w:r>
      <w:r w:rsidR="008D6936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81149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படிவம் பற்றிய </w:t>
      </w:r>
      <w:r w:rsidR="0081149D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மேலதிக</w:t>
      </w:r>
      <w:r w:rsidR="0081149D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தகவல்கள் </w:t>
      </w:r>
      <w:r w:rsidR="00B90B6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ஆகஸ்ட்</w:t>
      </w:r>
      <w:r w:rsidR="00B90B6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மாதத்தில்</w:t>
      </w:r>
      <w:r w:rsidR="00B90B6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 குடும்ப</w:t>
      </w:r>
      <w:r w:rsidR="003D1783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த்</w:t>
      </w:r>
      <w:r w:rsidR="00B90B6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தினருக்கு நேரடியாக</w:t>
      </w:r>
      <w:r w:rsidR="00B90B6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மின்னஞ்சல் </w:t>
      </w:r>
      <w:r w:rsidR="00B90B6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மூலம்</w:t>
      </w:r>
      <w:r w:rsidR="00B90B6F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அனுப்</w:t>
      </w:r>
      <w:r w:rsidR="00136BB0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பி</w:t>
      </w:r>
      <w:r w:rsidR="00136BB0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வைக்கப்படும். </w:t>
      </w:r>
      <w:r w:rsidR="00B90B6F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அனைத்துத்</w:t>
      </w:r>
      <w:r w:rsidR="008D6936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தகவல்க</w:t>
      </w:r>
      <w:r w:rsidR="008D6936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ளும் </w:t>
      </w:r>
      <w:r w:rsidR="003D1783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 xml:space="preserve">அந்தத் </w:t>
      </w:r>
      <w:r w:rsidR="008D6936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தெரிவுப்</w:t>
      </w:r>
      <w:r w:rsidR="008D6936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படிவ</w:t>
      </w:r>
      <w:r w:rsidR="008D6936"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மும்</w:t>
      </w:r>
      <w:r w:rsidR="008D6936"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 w:rsidR="00B90B6F" w:rsidRPr="00596EE3">
        <w:rPr>
          <w:rFonts w:ascii="Arial Unicode MS" w:eastAsia="Arial Unicode MS" w:hAnsi="Arial Unicode MS" w:cs="Arial Unicode MS"/>
          <w:color w:val="000000"/>
          <w:sz w:val="24"/>
          <w:szCs w:val="24"/>
          <w:lang w:eastAsia="en-CA"/>
        </w:rPr>
        <w:t>TDSB</w:t>
      </w:r>
    </w:p>
    <w:p w14:paraId="7A02239E" w14:textId="0607BA4F" w:rsidR="00B90B6F" w:rsidRDefault="00B90B6F" w:rsidP="0086672F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en-CA" w:bidi="ta-IN"/>
        </w:rPr>
      </w:pP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வலைத்தளத்திலும்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கி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டைக்கப்பெ</w:t>
      </w:r>
      <w:r>
        <w:rPr>
          <w:rFonts w:ascii="Arial Unicode MS" w:eastAsia="Arial Unicode MS" w:hAnsi="Arial Unicode MS" w:cs="Arial Unicode MS" w:hint="cs"/>
          <w:color w:val="000000"/>
          <w:sz w:val="24"/>
          <w:szCs w:val="24"/>
          <w:cs/>
          <w:lang w:eastAsia="en-CA" w:bidi="ta-IN"/>
        </w:rPr>
        <w:t>று</w:t>
      </w:r>
      <w:r>
        <w:rPr>
          <w:rFonts w:ascii="Arial Unicode MS" w:eastAsia="Arial Unicode MS" w:hAnsi="Arial Unicode MS" w:cs="Arial Unicode MS"/>
          <w:color w:val="000000"/>
          <w:sz w:val="24"/>
          <w:szCs w:val="24"/>
          <w:cs/>
          <w:lang w:eastAsia="en-CA" w:bidi="ta-IN"/>
        </w:rPr>
        <w:t>ம்.</w:t>
      </w:r>
    </w:p>
    <w:p w14:paraId="666CB0E5" w14:textId="77777777" w:rsidR="00B90B6F" w:rsidRDefault="00B90B6F" w:rsidP="0086672F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en-CA" w:bidi="ta-IN"/>
        </w:rPr>
      </w:pPr>
    </w:p>
    <w:p w14:paraId="79D23A49" w14:textId="228FB6F4" w:rsidR="00B90B6F" w:rsidRPr="00596EE3" w:rsidRDefault="00B90B6F" w:rsidP="0086672F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  <w:lang w:eastAsia="en-CA" w:bidi="ta-IN"/>
        </w:rPr>
      </w:pPr>
      <w:r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வரவிருக்கும்</w:t>
      </w:r>
      <w:r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 xml:space="preserve"> 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கல்வி</w:t>
      </w:r>
      <w:r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 xml:space="preserve"> ஆண்டிற்கான திட்டமிடலில் நாங்கள் </w:t>
      </w:r>
      <w:r w:rsidR="00136BB0"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ஒன்றி</w:t>
      </w:r>
      <w:r>
        <w:rPr>
          <w:rFonts w:ascii="Arial Unicode MS" w:eastAsia="Arial Unicode MS" w:hAnsi="Arial Unicode MS" w:cs="Arial Unicode MS"/>
          <w:sz w:val="24"/>
          <w:szCs w:val="24"/>
          <w:cs/>
          <w:lang w:eastAsia="en-CA" w:bidi="ta-IN"/>
        </w:rPr>
        <w:t>ணைந்து பணியாற்றும் அதேவேளையில் நீங்கள் தொடர்ந்து வழங்கும் ஆதரவுக்கு நன்றி</w:t>
      </w:r>
      <w:r>
        <w:rPr>
          <w:rFonts w:ascii="Arial Unicode MS" w:eastAsia="Arial Unicode MS" w:hAnsi="Arial Unicode MS" w:cs="Arial Unicode MS" w:hint="cs"/>
          <w:sz w:val="24"/>
          <w:szCs w:val="24"/>
          <w:cs/>
          <w:lang w:eastAsia="en-CA" w:bidi="ta-IN"/>
        </w:rPr>
        <w:t>!</w:t>
      </w:r>
    </w:p>
    <w:p w14:paraId="0F204E10" w14:textId="77777777" w:rsidR="008A02C0" w:rsidRPr="00D30A2E" w:rsidRDefault="008A02C0">
      <w:pPr>
        <w:rPr>
          <w:rFonts w:ascii="Arial Unicode MS" w:eastAsia="Arial Unicode MS" w:hAnsi="Arial Unicode MS" w:cs="Arial Unicode MS"/>
          <w:lang w:val="en-US"/>
        </w:rPr>
      </w:pPr>
    </w:p>
    <w:sectPr w:rsidR="008A02C0" w:rsidRPr="00D30A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88E666-9DE7-4459-AB64-6F82B14E4D68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2" w:fontKey="{E85A1E7F-01E7-47D8-BA27-4ACD74141F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D5C621-C97A-4059-A66A-C938F60FAD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5F0C534-8A3C-4691-B9A9-0AEB667C4F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BEE1F46C-78A3-42FF-8141-04D576EA926D}"/>
    <w:embedBold r:id="rId6" w:subsetted="1" w:fontKey="{1036D445-3536-4509-B174-3E5F1AB281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668F1B-7AAE-4F1C-8D1E-79622EC1E4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72F"/>
    <w:rsid w:val="00073F2D"/>
    <w:rsid w:val="00136BB0"/>
    <w:rsid w:val="003023CF"/>
    <w:rsid w:val="003D1783"/>
    <w:rsid w:val="00402FCE"/>
    <w:rsid w:val="005871A0"/>
    <w:rsid w:val="00596EE3"/>
    <w:rsid w:val="0069718E"/>
    <w:rsid w:val="007731BD"/>
    <w:rsid w:val="00777D21"/>
    <w:rsid w:val="007C396F"/>
    <w:rsid w:val="0081149D"/>
    <w:rsid w:val="00820FB9"/>
    <w:rsid w:val="0086672F"/>
    <w:rsid w:val="008743FE"/>
    <w:rsid w:val="008A02C0"/>
    <w:rsid w:val="008A18DA"/>
    <w:rsid w:val="008A7CB9"/>
    <w:rsid w:val="008D6936"/>
    <w:rsid w:val="00A34EF2"/>
    <w:rsid w:val="00A51E5C"/>
    <w:rsid w:val="00AE3842"/>
    <w:rsid w:val="00B36AB6"/>
    <w:rsid w:val="00B637C2"/>
    <w:rsid w:val="00B90B6F"/>
    <w:rsid w:val="00D11DF4"/>
    <w:rsid w:val="00D30A2E"/>
    <w:rsid w:val="00DD2910"/>
    <w:rsid w:val="00DD343A"/>
    <w:rsid w:val="00E712D7"/>
    <w:rsid w:val="00FA2187"/>
    <w:rsid w:val="00FA31E6"/>
    <w:rsid w:val="00FA7172"/>
    <w:rsid w:val="00FD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998D7"/>
  <w15:chartTrackingRefBased/>
  <w15:docId w15:val="{0656B619-D1AE-4709-A00C-AEDDC5772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E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E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Bird, Ryan</dc:creator>
  <cp:keywords/>
  <dc:description/>
  <cp:lastModifiedBy>User</cp:lastModifiedBy>
  <cp:revision>9</cp:revision>
  <dcterms:created xsi:type="dcterms:W3CDTF">2021-05-20T03:55:00Z</dcterms:created>
  <dcterms:modified xsi:type="dcterms:W3CDTF">2021-05-20T12:51:00Z</dcterms:modified>
</cp:coreProperties>
</file>